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7082" w14:textId="69E96FF1" w:rsidR="00395CDD" w:rsidRPr="00395CDD" w:rsidRDefault="00395CDD" w:rsidP="00395CDD">
      <w:pPr>
        <w:tabs>
          <w:tab w:val="right" w:leader="dot" w:pos="9072"/>
        </w:tabs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                                                                                            </w:t>
      </w:r>
      <w:r w:rsidRPr="00395CDD">
        <w:rPr>
          <w:rFonts w:ascii="Calibri" w:hAnsi="Calibri" w:cs="Calibri"/>
          <w:sz w:val="28"/>
          <w:szCs w:val="28"/>
        </w:rPr>
        <w:t>PRKGO.7021…..202…..KMI</w:t>
      </w:r>
    </w:p>
    <w:p w14:paraId="229F8B9D" w14:textId="77777777" w:rsidR="00EA529A" w:rsidRPr="0099062F" w:rsidRDefault="00EA529A" w:rsidP="006F346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DBBD874" w14:textId="77777777" w:rsidR="00E33329" w:rsidRPr="0099062F" w:rsidRDefault="006F346B" w:rsidP="00EA529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9062F">
        <w:rPr>
          <w:rFonts w:ascii="Calibri" w:hAnsi="Calibri" w:cs="Calibri"/>
          <w:b/>
          <w:bCs/>
          <w:sz w:val="28"/>
          <w:szCs w:val="28"/>
        </w:rPr>
        <w:t xml:space="preserve">Oświadczenie </w:t>
      </w:r>
      <w:r w:rsidR="00EA529A" w:rsidRPr="0099062F">
        <w:rPr>
          <w:rFonts w:ascii="Calibri" w:hAnsi="Calibri" w:cs="Calibri"/>
          <w:b/>
          <w:bCs/>
          <w:sz w:val="28"/>
          <w:szCs w:val="28"/>
        </w:rPr>
        <w:t xml:space="preserve">o pochodzeniu </w:t>
      </w:r>
      <w:r w:rsidRPr="0099062F">
        <w:rPr>
          <w:rFonts w:ascii="Calibri" w:hAnsi="Calibri" w:cs="Calibri"/>
          <w:b/>
          <w:bCs/>
          <w:sz w:val="28"/>
          <w:szCs w:val="28"/>
        </w:rPr>
        <w:t>odpadów</w:t>
      </w:r>
      <w:r w:rsidR="00EA529A" w:rsidRPr="0099062F">
        <w:rPr>
          <w:rFonts w:ascii="Calibri" w:hAnsi="Calibri" w:cs="Calibri"/>
          <w:b/>
          <w:bCs/>
          <w:sz w:val="28"/>
          <w:szCs w:val="28"/>
        </w:rPr>
        <w:t xml:space="preserve"> komunalnych dostarczonych</w:t>
      </w:r>
      <w:r w:rsidRPr="0099062F">
        <w:rPr>
          <w:rFonts w:ascii="Calibri" w:hAnsi="Calibri" w:cs="Calibri"/>
          <w:b/>
          <w:bCs/>
          <w:sz w:val="28"/>
          <w:szCs w:val="28"/>
        </w:rPr>
        <w:t xml:space="preserve"> do </w:t>
      </w:r>
      <w:proofErr w:type="spellStart"/>
      <w:r w:rsidRPr="0099062F">
        <w:rPr>
          <w:rFonts w:ascii="Calibri" w:hAnsi="Calibri" w:cs="Calibri"/>
          <w:b/>
          <w:bCs/>
          <w:sz w:val="28"/>
          <w:szCs w:val="28"/>
        </w:rPr>
        <w:t>ePSZOK</w:t>
      </w:r>
      <w:proofErr w:type="spellEnd"/>
    </w:p>
    <w:p w14:paraId="0A6BD2DB" w14:textId="77777777" w:rsidR="006F346B" w:rsidRPr="0099062F" w:rsidRDefault="006F346B" w:rsidP="006F346B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584C092" w14:textId="77777777" w:rsidR="006F346B" w:rsidRPr="0099062F" w:rsidRDefault="006F346B" w:rsidP="006F346B">
      <w:pPr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Pan/Pani………………………………………………………………………………………….…………………</w:t>
      </w:r>
    </w:p>
    <w:p w14:paraId="30DC96E7" w14:textId="77777777" w:rsidR="006F346B" w:rsidRPr="0099062F" w:rsidRDefault="006F346B" w:rsidP="001958D1">
      <w:pPr>
        <w:ind w:left="1416" w:firstLine="708"/>
        <w:rPr>
          <w:rFonts w:ascii="Calibri" w:hAnsi="Calibri" w:cs="Calibri"/>
          <w:sz w:val="20"/>
          <w:szCs w:val="20"/>
        </w:rPr>
      </w:pPr>
      <w:r w:rsidRPr="0099062F">
        <w:rPr>
          <w:rFonts w:ascii="Calibri" w:hAnsi="Calibri" w:cs="Calibri"/>
          <w:sz w:val="20"/>
          <w:szCs w:val="20"/>
        </w:rPr>
        <w:t>/imię i nazwisko osoby dostarczającej odpady komunalne/</w:t>
      </w:r>
    </w:p>
    <w:p w14:paraId="1995EB0B" w14:textId="77777777" w:rsidR="006F346B" w:rsidRPr="0099062F" w:rsidRDefault="006F346B" w:rsidP="006F346B">
      <w:pPr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 xml:space="preserve">Dostarczył/a w dniu …………………..… do </w:t>
      </w:r>
      <w:proofErr w:type="spellStart"/>
      <w:r w:rsidRPr="0099062F">
        <w:rPr>
          <w:rFonts w:ascii="Calibri" w:hAnsi="Calibri" w:cs="Calibri"/>
          <w:sz w:val="28"/>
          <w:szCs w:val="28"/>
        </w:rPr>
        <w:t>ePSZOK</w:t>
      </w:r>
      <w:proofErr w:type="spellEnd"/>
      <w:r w:rsidRPr="0099062F">
        <w:rPr>
          <w:rFonts w:ascii="Calibri" w:hAnsi="Calibri" w:cs="Calibri"/>
          <w:sz w:val="28"/>
          <w:szCs w:val="28"/>
        </w:rPr>
        <w:t xml:space="preserve"> następujące odpady komunalne:</w:t>
      </w:r>
    </w:p>
    <w:p w14:paraId="2766D7A5" w14:textId="77777777" w:rsidR="006F346B" w:rsidRPr="0099062F" w:rsidRDefault="006F346B" w:rsidP="006F346B">
      <w:pPr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……………………………………………………………………………………………………………………….…</w:t>
      </w:r>
    </w:p>
    <w:p w14:paraId="2F6B95D5" w14:textId="77777777" w:rsidR="006F346B" w:rsidRPr="0099062F" w:rsidRDefault="006F346B" w:rsidP="006F346B">
      <w:pPr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………………………………………………………………………………………………………………………….</w:t>
      </w:r>
    </w:p>
    <w:p w14:paraId="4D5FCB65" w14:textId="77777777" w:rsidR="006F346B" w:rsidRPr="0099062F" w:rsidRDefault="006F346B" w:rsidP="001958D1">
      <w:pPr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………………………………………………………………………………………………………………………….</w:t>
      </w:r>
    </w:p>
    <w:p w14:paraId="6F0AB250" w14:textId="77777777" w:rsidR="006F346B" w:rsidRPr="0099062F" w:rsidRDefault="006F346B" w:rsidP="006F346B">
      <w:pPr>
        <w:spacing w:before="480" w:after="480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 xml:space="preserve">Pochodzące z nieruchomości zamieszkałej położonej w: ………………………………….. </w:t>
      </w:r>
    </w:p>
    <w:p w14:paraId="086791FD" w14:textId="77777777" w:rsidR="006F346B" w:rsidRPr="0099062F" w:rsidRDefault="006F346B" w:rsidP="006F346B">
      <w:pPr>
        <w:spacing w:after="0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.………………………………………………………………………………………………………………………...</w:t>
      </w:r>
    </w:p>
    <w:p w14:paraId="0858522F" w14:textId="77777777" w:rsidR="006F346B" w:rsidRPr="0099062F" w:rsidRDefault="006F346B" w:rsidP="006F346B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0099062F">
        <w:rPr>
          <w:rFonts w:ascii="Calibri" w:hAnsi="Calibri" w:cs="Calibri"/>
          <w:sz w:val="24"/>
          <w:szCs w:val="24"/>
        </w:rPr>
        <w:t>/adres nieruchomości, z której pochodzą odpady/</w:t>
      </w:r>
    </w:p>
    <w:p w14:paraId="3F557C30" w14:textId="77777777" w:rsidR="001958D1" w:rsidRPr="0099062F" w:rsidRDefault="001958D1" w:rsidP="000A408F">
      <w:pPr>
        <w:rPr>
          <w:rFonts w:ascii="Calibri" w:hAnsi="Calibri" w:cs="Calibri"/>
          <w:sz w:val="28"/>
          <w:szCs w:val="28"/>
        </w:rPr>
      </w:pPr>
    </w:p>
    <w:p w14:paraId="4D8A103C" w14:textId="77777777" w:rsidR="001958D1" w:rsidRPr="0099062F" w:rsidRDefault="001958D1" w:rsidP="001958D1">
      <w:pPr>
        <w:jc w:val="right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……………………………………………………….</w:t>
      </w:r>
    </w:p>
    <w:p w14:paraId="449D9C9F" w14:textId="77777777" w:rsidR="000A408F" w:rsidRPr="0099062F" w:rsidRDefault="000A408F" w:rsidP="000A408F">
      <w:pPr>
        <w:spacing w:after="120"/>
        <w:jc w:val="right"/>
        <w:rPr>
          <w:rFonts w:ascii="Calibri" w:hAnsi="Calibri" w:cs="Calibri"/>
        </w:rPr>
      </w:pPr>
      <w:r w:rsidRPr="0099062F">
        <w:rPr>
          <w:rFonts w:ascii="Calibri" w:hAnsi="Calibri" w:cs="Calibri"/>
        </w:rPr>
        <w:t xml:space="preserve">/podpis pracownika Urzędu Miejskiego w Śremie </w:t>
      </w:r>
    </w:p>
    <w:p w14:paraId="6D8E5CE5" w14:textId="77777777" w:rsidR="000A408F" w:rsidRPr="0099062F" w:rsidRDefault="000A408F" w:rsidP="000A408F">
      <w:pPr>
        <w:spacing w:after="120"/>
        <w:jc w:val="right"/>
        <w:rPr>
          <w:rFonts w:ascii="Calibri" w:hAnsi="Calibri" w:cs="Calibri"/>
        </w:rPr>
      </w:pPr>
      <w:r w:rsidRPr="0099062F">
        <w:rPr>
          <w:rFonts w:ascii="Calibri" w:hAnsi="Calibri" w:cs="Calibri"/>
        </w:rPr>
        <w:t xml:space="preserve">przyjmującego odpady do </w:t>
      </w:r>
      <w:proofErr w:type="spellStart"/>
      <w:r w:rsidRPr="0099062F">
        <w:rPr>
          <w:rFonts w:ascii="Calibri" w:hAnsi="Calibri" w:cs="Calibri"/>
        </w:rPr>
        <w:t>ePSZOK</w:t>
      </w:r>
      <w:proofErr w:type="spellEnd"/>
      <w:r w:rsidRPr="0099062F">
        <w:rPr>
          <w:rFonts w:ascii="Calibri" w:hAnsi="Calibri" w:cs="Calibri"/>
        </w:rPr>
        <w:t>/</w:t>
      </w:r>
    </w:p>
    <w:p w14:paraId="098EB4EE" w14:textId="77777777" w:rsidR="000A408F" w:rsidRPr="0099062F" w:rsidRDefault="000A408F" w:rsidP="006F346B">
      <w:pPr>
        <w:rPr>
          <w:rFonts w:ascii="Calibri" w:hAnsi="Calibri" w:cs="Calibri"/>
          <w:sz w:val="28"/>
          <w:szCs w:val="28"/>
        </w:rPr>
      </w:pPr>
    </w:p>
    <w:p w14:paraId="42BFCC21" w14:textId="77777777" w:rsidR="006F346B" w:rsidRPr="0099062F" w:rsidRDefault="006F346B" w:rsidP="006F346B">
      <w:pPr>
        <w:rPr>
          <w:rFonts w:ascii="Calibri" w:hAnsi="Calibri" w:cs="Calibri"/>
          <w:b/>
          <w:bCs/>
          <w:sz w:val="28"/>
          <w:szCs w:val="28"/>
        </w:rPr>
      </w:pPr>
      <w:r w:rsidRPr="0099062F">
        <w:rPr>
          <w:rFonts w:ascii="Calibri" w:hAnsi="Calibri" w:cs="Calibri"/>
          <w:b/>
          <w:bCs/>
          <w:sz w:val="28"/>
          <w:szCs w:val="28"/>
        </w:rPr>
        <w:t xml:space="preserve">Oświadczenie osoby dostarczającej odpady do </w:t>
      </w:r>
      <w:proofErr w:type="spellStart"/>
      <w:r w:rsidR="00FE4B3D" w:rsidRPr="0099062F">
        <w:rPr>
          <w:rFonts w:ascii="Calibri" w:hAnsi="Calibri" w:cs="Calibri"/>
          <w:b/>
          <w:bCs/>
          <w:sz w:val="28"/>
          <w:szCs w:val="28"/>
        </w:rPr>
        <w:t>e</w:t>
      </w:r>
      <w:r w:rsidRPr="0099062F">
        <w:rPr>
          <w:rFonts w:ascii="Calibri" w:hAnsi="Calibri" w:cs="Calibri"/>
          <w:b/>
          <w:bCs/>
          <w:sz w:val="28"/>
          <w:szCs w:val="28"/>
        </w:rPr>
        <w:t>PSZOK</w:t>
      </w:r>
      <w:proofErr w:type="spellEnd"/>
      <w:r w:rsidRPr="0099062F">
        <w:rPr>
          <w:rFonts w:ascii="Calibri" w:hAnsi="Calibri" w:cs="Calibri"/>
          <w:b/>
          <w:bCs/>
          <w:sz w:val="28"/>
          <w:szCs w:val="28"/>
        </w:rPr>
        <w:t>:</w:t>
      </w:r>
    </w:p>
    <w:p w14:paraId="5306D445" w14:textId="77777777" w:rsidR="006F346B" w:rsidRPr="0099062F" w:rsidRDefault="006F346B" w:rsidP="006F346B">
      <w:pPr>
        <w:pStyle w:val="Akapitzlist"/>
        <w:numPr>
          <w:ilvl w:val="0"/>
          <w:numId w:val="1"/>
        </w:numPr>
        <w:rPr>
          <w:rFonts w:ascii="Calibri" w:hAnsi="Calibri" w:cs="Calibri"/>
          <w:b/>
          <w:bCs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Oświadczam, że mieszkam na terenie Gminy Śrem i jestem objęty/a gminnym systemem gospodarowania odpadami komunalnymi.</w:t>
      </w:r>
    </w:p>
    <w:p w14:paraId="480A4371" w14:textId="77777777" w:rsidR="006F346B" w:rsidRPr="0099062F" w:rsidRDefault="006F346B" w:rsidP="006F346B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Oświadczam, że dostarczone przeze mnie odpady zostały wytworzone we własnym zakresie przez osoby zamieszkujące wskazaną wyżej nieruchomość i pochodzą z tej nieruchomości.</w:t>
      </w:r>
    </w:p>
    <w:p w14:paraId="4CCA20DD" w14:textId="77777777" w:rsidR="006F346B" w:rsidRPr="0099062F" w:rsidRDefault="006F346B" w:rsidP="001958D1">
      <w:pPr>
        <w:rPr>
          <w:rFonts w:ascii="Calibri" w:hAnsi="Calibri" w:cs="Calibri"/>
          <w:sz w:val="28"/>
          <w:szCs w:val="28"/>
        </w:rPr>
      </w:pPr>
    </w:p>
    <w:p w14:paraId="015B9DD3" w14:textId="77777777" w:rsidR="006F346B" w:rsidRPr="0099062F" w:rsidRDefault="006F346B" w:rsidP="006F346B">
      <w:pPr>
        <w:jc w:val="right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sz w:val="28"/>
          <w:szCs w:val="28"/>
        </w:rPr>
        <w:t>………………………………………………………….</w:t>
      </w:r>
    </w:p>
    <w:p w14:paraId="32C24B78" w14:textId="77777777" w:rsidR="006F346B" w:rsidRPr="0099062F" w:rsidRDefault="006F346B" w:rsidP="006F346B">
      <w:pPr>
        <w:jc w:val="right"/>
        <w:rPr>
          <w:rFonts w:ascii="Calibri" w:hAnsi="Calibri" w:cs="Calibri"/>
        </w:rPr>
      </w:pPr>
      <w:r w:rsidRPr="0099062F">
        <w:rPr>
          <w:rFonts w:ascii="Calibri" w:hAnsi="Calibri" w:cs="Calibri"/>
        </w:rPr>
        <w:t xml:space="preserve">/czytelny podpis dostarczającego odpady do </w:t>
      </w:r>
      <w:proofErr w:type="spellStart"/>
      <w:r w:rsidR="008E5B96" w:rsidRPr="0099062F">
        <w:rPr>
          <w:rFonts w:ascii="Calibri" w:hAnsi="Calibri" w:cs="Calibri"/>
        </w:rPr>
        <w:t>e</w:t>
      </w:r>
      <w:r w:rsidRPr="0099062F">
        <w:rPr>
          <w:rFonts w:ascii="Calibri" w:hAnsi="Calibri" w:cs="Calibri"/>
        </w:rPr>
        <w:t>PSZOK</w:t>
      </w:r>
      <w:proofErr w:type="spellEnd"/>
      <w:r w:rsidRPr="0099062F">
        <w:rPr>
          <w:rFonts w:ascii="Calibri" w:hAnsi="Calibri" w:cs="Calibri"/>
        </w:rPr>
        <w:t>/</w:t>
      </w:r>
    </w:p>
    <w:p w14:paraId="210B5F72" w14:textId="77777777" w:rsidR="00395CDD" w:rsidRDefault="00395CDD" w:rsidP="00E33329">
      <w:pPr>
        <w:spacing w:after="200"/>
        <w:jc w:val="center"/>
        <w:rPr>
          <w:rFonts w:ascii="Calibri" w:hAnsi="Calibri" w:cs="Calibri"/>
          <w:b/>
          <w:sz w:val="28"/>
          <w:szCs w:val="28"/>
        </w:rPr>
      </w:pPr>
    </w:p>
    <w:p w14:paraId="62D60DB0" w14:textId="134033AE" w:rsidR="00FE4B3D" w:rsidRPr="0099062F" w:rsidRDefault="00FE4B3D" w:rsidP="00E33329">
      <w:pPr>
        <w:spacing w:after="200"/>
        <w:jc w:val="center"/>
        <w:rPr>
          <w:rFonts w:ascii="Calibri" w:hAnsi="Calibri" w:cs="Calibri"/>
          <w:b/>
          <w:bCs/>
          <w:sz w:val="36"/>
          <w:szCs w:val="36"/>
        </w:rPr>
      </w:pPr>
      <w:r w:rsidRPr="0099062F">
        <w:rPr>
          <w:rFonts w:ascii="Calibri" w:hAnsi="Calibri" w:cs="Calibri"/>
          <w:b/>
          <w:sz w:val="28"/>
          <w:szCs w:val="28"/>
        </w:rPr>
        <w:t>KLAUZULA INFORMACYJNA (ART. 13 RODO)</w:t>
      </w:r>
    </w:p>
    <w:p w14:paraId="48D80F23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1. Administrator danych. </w:t>
      </w:r>
      <w:r w:rsidRPr="0099062F">
        <w:rPr>
          <w:rFonts w:ascii="Calibri" w:hAnsi="Calibri" w:cs="Calibri"/>
          <w:szCs w:val="28"/>
        </w:rPr>
        <w:t>Administratorem Pani/Pana danych osobowych jest Burmistrz Śremu, ul. Plac 20 Października 1, 63-100 Śrem.</w:t>
      </w:r>
    </w:p>
    <w:p w14:paraId="23C98CFB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2. Inspektor ochrony danych. </w:t>
      </w:r>
      <w:r w:rsidRPr="0099062F">
        <w:rPr>
          <w:rFonts w:ascii="Calibri" w:hAnsi="Calibri" w:cs="Calibri"/>
          <w:szCs w:val="28"/>
        </w:rPr>
        <w:t>Z inspektorem ochrony danych można skontaktować się pod adresem e-mail: iod@srem.pl lub telefonicznie: 696 011 969.</w:t>
      </w:r>
    </w:p>
    <w:p w14:paraId="063235CE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3. Cel i podstawa prawna. </w:t>
      </w:r>
      <w:r w:rsidRPr="0099062F">
        <w:rPr>
          <w:rFonts w:ascii="Calibri" w:hAnsi="Calibri" w:cs="Calibri"/>
          <w:szCs w:val="28"/>
        </w:rPr>
        <w:t>Dane będą przetwarzane w celu przyjęcia i udokumentowania odpadów komunalnych przekazywanych do ePSZOK, weryfikacji ich pochodzenia z nieruchomości objętej gminnym systemem gospodarowania odpadami oraz realizacji obowiązków związanych z gospodarką odpadami. Podstawę stanowi art. 6 ust. 1 lit. c i e RODO w związku z ustawą z dnia 13 września 1996 r. o utrzymaniu czystości i porządku w gminach, w szczególności art. 3 ust. 2 pkt 6 i art. 6r ust. 3, oraz przepisami prawa miejscowego dotyczącymi funkcjonowania PSZOK.</w:t>
      </w:r>
    </w:p>
    <w:p w14:paraId="4F46D14A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4. Odbiorcy danych. </w:t>
      </w:r>
      <w:r w:rsidRPr="0099062F">
        <w:rPr>
          <w:rFonts w:ascii="Calibri" w:hAnsi="Calibri" w:cs="Calibri"/>
          <w:szCs w:val="28"/>
        </w:rPr>
        <w:t>Dane mogą być udostępniane podmiotom uprawnionym na podstawie przepisów prawa oraz podmiotom świadczącym usługi na rzecz administratora, w szczególności obsługującym system ePSZOK i usługi informatyczne, na podstawie odpowiednich umów i zabezpieczeń.</w:t>
      </w:r>
    </w:p>
    <w:p w14:paraId="6AD7D939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5. Okres przechowywania. </w:t>
      </w:r>
      <w:r w:rsidRPr="0099062F">
        <w:rPr>
          <w:rFonts w:ascii="Calibri" w:hAnsi="Calibri" w:cs="Calibri"/>
          <w:szCs w:val="28"/>
        </w:rPr>
        <w:t>Dane będą przechowywane przez okres niezbędny do realizacji powyższych celów, a następnie przez okres wynikający z przepisów o archiwizacji dokumentacji i obowiązującej administratora kwalifikacji archiwalnej.</w:t>
      </w:r>
    </w:p>
    <w:p w14:paraId="75B55BA3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6. Prawa osoby, której dane dotyczą. </w:t>
      </w:r>
      <w:r w:rsidRPr="0099062F">
        <w:rPr>
          <w:rFonts w:ascii="Calibri" w:hAnsi="Calibri" w:cs="Calibri"/>
          <w:szCs w:val="28"/>
        </w:rPr>
        <w:t>Przysługuje Pani/Panu prawo dostępu do danych, ich sprostowania, ograniczenia przetwarzania, a w przypadkach przewidzianych prawem także usunięcia danych i wniesienia sprzeciwu wobec przetwarzania opartego na art. 6 ust. 1 lit. e RODO. Prawa te mogą podlegać ograniczeniom wynikającym z przepisów prawa.</w:t>
      </w:r>
    </w:p>
    <w:p w14:paraId="498966D6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7. Prawo do skargi. </w:t>
      </w:r>
      <w:r w:rsidRPr="0099062F">
        <w:rPr>
          <w:rFonts w:ascii="Calibri" w:hAnsi="Calibri" w:cs="Calibri"/>
          <w:szCs w:val="28"/>
        </w:rPr>
        <w:t>Przysługuje Pani/Panu prawo wniesienia skargi do Prezesa Urzędu Ochrony Danych Osobowych, jeżeli uzna Pani/Pan, że przetwarzanie danych narusza RODO.</w:t>
      </w:r>
    </w:p>
    <w:p w14:paraId="373B0BDD" w14:textId="77777777" w:rsidR="00171F29" w:rsidRPr="0099062F" w:rsidRDefault="00000000" w:rsidP="0099062F">
      <w:pPr>
        <w:spacing w:after="80"/>
        <w:jc w:val="both"/>
        <w:rPr>
          <w:rFonts w:ascii="Calibri" w:hAnsi="Calibri" w:cs="Calibri"/>
          <w:sz w:val="28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8. Obowiązek podania danych. </w:t>
      </w:r>
      <w:r w:rsidRPr="0099062F">
        <w:rPr>
          <w:rFonts w:ascii="Calibri" w:hAnsi="Calibri" w:cs="Calibri"/>
          <w:szCs w:val="28"/>
        </w:rPr>
        <w:t>Podanie danych niezbędnych do ustalenia osoby dostarczającej odpady i pochodzenia odpadów jest wymagane w celu przyjęcia odpadów zgodnie z zasadami funkcjonowania ePSZOK. Niepodanie tych danych może uniemożliwić przyjęcie odpadów.</w:t>
      </w:r>
    </w:p>
    <w:p w14:paraId="6F42FB3E" w14:textId="77777777" w:rsidR="00171F29" w:rsidRDefault="00000000" w:rsidP="0099062F">
      <w:pPr>
        <w:spacing w:after="80"/>
        <w:jc w:val="both"/>
        <w:rPr>
          <w:rFonts w:ascii="Calibri" w:hAnsi="Calibri" w:cs="Calibri"/>
          <w:szCs w:val="28"/>
        </w:rPr>
      </w:pPr>
      <w:r w:rsidRPr="0099062F">
        <w:rPr>
          <w:rFonts w:ascii="Calibri" w:hAnsi="Calibri" w:cs="Calibri"/>
          <w:b/>
          <w:szCs w:val="28"/>
        </w:rPr>
        <w:t xml:space="preserve">9. Przekazywanie danych i automatyczne decyzje. </w:t>
      </w:r>
      <w:r w:rsidRPr="0099062F">
        <w:rPr>
          <w:rFonts w:ascii="Calibri" w:hAnsi="Calibri" w:cs="Calibri"/>
          <w:szCs w:val="28"/>
        </w:rPr>
        <w:t>Dane nie są przeznaczone do przekazywania do państw trzecich ani organizacji międzynarodowych. Nie będą wykorzystywane do podejmowania decyzji opartych wyłącznie na zautomatyzowanym przetwarzaniu, w tym do profilowania.</w:t>
      </w:r>
    </w:p>
    <w:p w14:paraId="758A95E8" w14:textId="4CC4EA6A" w:rsidR="00815BE3" w:rsidRPr="0099062F" w:rsidRDefault="00974ACA" w:rsidP="00815BE3">
      <w:pPr>
        <w:spacing w:after="80"/>
        <w:ind w:left="5664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   </w:t>
      </w:r>
    </w:p>
    <w:sectPr w:rsidR="00815BE3" w:rsidRPr="0099062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05FC1" w14:textId="77777777" w:rsidR="00C562AB" w:rsidRDefault="00C562AB" w:rsidP="003E4E58">
      <w:pPr>
        <w:spacing w:after="0" w:line="240" w:lineRule="auto"/>
      </w:pPr>
      <w:r>
        <w:separator/>
      </w:r>
    </w:p>
  </w:endnote>
  <w:endnote w:type="continuationSeparator" w:id="0">
    <w:p w14:paraId="0CDCAA80" w14:textId="77777777" w:rsidR="00C562AB" w:rsidRDefault="00C562AB" w:rsidP="003E4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C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0145749"/>
      <w:docPartObj>
        <w:docPartGallery w:val="Page Numbers (Bottom of Page)"/>
        <w:docPartUnique/>
      </w:docPartObj>
    </w:sdtPr>
    <w:sdtContent>
      <w:p w14:paraId="63A26557" w14:textId="75B8054F" w:rsidR="003E4E58" w:rsidRDefault="003E4E58">
        <w:pPr>
          <w:pStyle w:val="Stopka"/>
          <w:jc w:val="center"/>
        </w:pPr>
        <w:r w:rsidRPr="003E4E58">
          <w:rPr>
            <w:sz w:val="20"/>
            <w:szCs w:val="20"/>
          </w:rPr>
          <w:fldChar w:fldCharType="begin"/>
        </w:r>
        <w:r w:rsidRPr="003E4E58">
          <w:rPr>
            <w:sz w:val="20"/>
            <w:szCs w:val="20"/>
          </w:rPr>
          <w:instrText>PAGE   \* MERGEFORMAT</w:instrText>
        </w:r>
        <w:r w:rsidRPr="003E4E58">
          <w:rPr>
            <w:sz w:val="20"/>
            <w:szCs w:val="20"/>
          </w:rPr>
          <w:fldChar w:fldCharType="separate"/>
        </w:r>
        <w:r w:rsidRPr="003E4E58">
          <w:rPr>
            <w:sz w:val="20"/>
            <w:szCs w:val="20"/>
          </w:rPr>
          <w:t>2</w:t>
        </w:r>
        <w:r w:rsidRPr="003E4E58">
          <w:rPr>
            <w:sz w:val="20"/>
            <w:szCs w:val="20"/>
          </w:rPr>
          <w:fldChar w:fldCharType="end"/>
        </w:r>
      </w:p>
    </w:sdtContent>
  </w:sdt>
  <w:p w14:paraId="311A6918" w14:textId="77777777" w:rsidR="003E4E58" w:rsidRDefault="003E4E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8FC87" w14:textId="77777777" w:rsidR="00C562AB" w:rsidRDefault="00C562AB" w:rsidP="003E4E58">
      <w:pPr>
        <w:spacing w:after="0" w:line="240" w:lineRule="auto"/>
      </w:pPr>
      <w:r>
        <w:separator/>
      </w:r>
    </w:p>
  </w:footnote>
  <w:footnote w:type="continuationSeparator" w:id="0">
    <w:p w14:paraId="43F8AE8E" w14:textId="77777777" w:rsidR="00C562AB" w:rsidRDefault="00C562AB" w:rsidP="003E4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B5726"/>
    <w:multiLevelType w:val="hybridMultilevel"/>
    <w:tmpl w:val="24AC2270"/>
    <w:lvl w:ilvl="0" w:tplc="699A9BF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04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329"/>
    <w:rsid w:val="000A408F"/>
    <w:rsid w:val="00171F29"/>
    <w:rsid w:val="001958D1"/>
    <w:rsid w:val="00277F16"/>
    <w:rsid w:val="00395CDD"/>
    <w:rsid w:val="003E4E58"/>
    <w:rsid w:val="004B64A7"/>
    <w:rsid w:val="004E2F99"/>
    <w:rsid w:val="006F346B"/>
    <w:rsid w:val="00815BE3"/>
    <w:rsid w:val="008E5B96"/>
    <w:rsid w:val="00974ACA"/>
    <w:rsid w:val="00980249"/>
    <w:rsid w:val="0099062F"/>
    <w:rsid w:val="009A3111"/>
    <w:rsid w:val="00A0317D"/>
    <w:rsid w:val="00A85817"/>
    <w:rsid w:val="00AB50E1"/>
    <w:rsid w:val="00C56162"/>
    <w:rsid w:val="00C562AB"/>
    <w:rsid w:val="00D56DDB"/>
    <w:rsid w:val="00DF1ABD"/>
    <w:rsid w:val="00E33329"/>
    <w:rsid w:val="00EA529A"/>
    <w:rsid w:val="00FE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9A70"/>
  <w15:chartTrackingRefBased/>
  <w15:docId w15:val="{640E8009-3CBD-46EE-9A44-4EEA9D27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33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33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33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33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33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33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33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33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33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33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33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33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33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33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33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33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33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33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33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33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33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33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33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33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33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33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33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33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332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3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E4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4E58"/>
  </w:style>
  <w:style w:type="paragraph" w:styleId="Stopka">
    <w:name w:val="footer"/>
    <w:basedOn w:val="Normalny"/>
    <w:link w:val="StopkaZnak"/>
    <w:uiPriority w:val="99"/>
    <w:unhideWhenUsed/>
    <w:rsid w:val="003E4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4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515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Kudła</dc:creator>
  <cp:keywords/>
  <dc:description/>
  <cp:lastModifiedBy>Karolina Nowacka</cp:lastModifiedBy>
  <cp:revision>21</cp:revision>
  <cp:lastPrinted>2026-10-29T11:50:00Z</cp:lastPrinted>
  <dcterms:created xsi:type="dcterms:W3CDTF">2026-10-15T05:02:00Z</dcterms:created>
  <dcterms:modified xsi:type="dcterms:W3CDTF">2026-10-29T11:50:00Z</dcterms:modified>
</cp:coreProperties>
</file>